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after="0" w:line="560" w:lineRule="exact"/>
        <w:ind w:right="480"/>
        <w:textAlignment w:val="auto"/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  <w:t>附件5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委 托 评 审 函</w:t>
      </w:r>
    </w:p>
    <w:p>
      <w:pPr>
        <w:spacing w:line="576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××××××××：</w:t>
      </w: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××年××（系列、专业）××（级别）职称评审工作相关规定，我县（区、单位）20××年度有×××（姓名）等××人申报××（系列、专业）××（级别）职称，特委托市××××职称评审委员会代为评审。申报材料已按要求报送，请按有关规定办理。</w:t>
      </w:r>
    </w:p>
    <w:p>
      <w:pPr>
        <w:spacing w:line="576" w:lineRule="exact"/>
        <w:ind w:firstLine="645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附件：广元市职称申报送审名册</w:t>
      </w: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2976" w:firstLineChars="9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×××××××××××××</w:t>
      </w:r>
    </w:p>
    <w:p>
      <w:pPr>
        <w:spacing w:line="576" w:lineRule="exact"/>
        <w:ind w:firstLine="2976" w:firstLineChars="9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20××年××月××日</w:t>
      </w: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（联系人及电话：×××，×××××××）</w:t>
      </w: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5"/>
      </w:pPr>
      <w:r>
        <w:rPr>
          <w:rFonts w:hint="eastAsia" w:ascii="仿宋_GB2312" w:eastAsia="仿宋_GB2312"/>
          <w:sz w:val="32"/>
          <w:szCs w:val="32"/>
        </w:rPr>
        <w:t>抄送：市人力资源社会保障局。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clear" w:pos="4153"/>
        <w:tab w:val="clear" w:pos="8306"/>
      </w:tabs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6"/>
        <w:rFonts w:hint="eastAsia" w:ascii="宋体"/>
        <w:sz w:val="28"/>
        <w:szCs w:val="28"/>
      </w:rPr>
      <w:t>- 8 -</w:t>
    </w:r>
    <w:r>
      <w:rPr>
        <w:rFonts w:hint="eastAsia" w:ascii="宋体"/>
        <w:sz w:val="28"/>
        <w:szCs w:val="28"/>
      </w:rPr>
      <w:fldChar w:fldCharType="end"/>
    </w:r>
  </w:p>
  <w:p>
    <w:pPr>
      <w:pStyle w:val="2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7FA57FB1"/>
    <w:rsid w:val="4ED11892"/>
    <w:rsid w:val="7FA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rFonts w:ascii="Times New Roman" w:hAnsi="Times New Roman" w:eastAsia="宋体"/>
      <w:sz w:val="24"/>
    </w:rPr>
  </w:style>
  <w:style w:type="character" w:customStyle="1" w:styleId="6">
    <w:name w:val="page number"/>
    <w:basedOn w:val="5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2023-12-06T11:28:00Z</dcterms:created>
  <dc:creator>人人都爱冰淇淋</dc:creator>
  <cp:lastModifiedBy>人人都爱冰淇淋</cp:lastModifiedBy>
  <dcterms:modified xsi:type="dcterms:W3CDTF">2023-12-06T11:37:44Z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E10A3D768D034ED588BB14AF04F478F9_11</vt:lpwstr>
  </property>
</Properties>
</file>